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8E8E4" w14:textId="77777777" w:rsidR="00311EC8" w:rsidRDefault="00311EC8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211B5E94" w14:textId="77777777" w:rsidR="00311EC8" w:rsidRPr="002D5335" w:rsidRDefault="00311EC8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2D5335">
        <w:rPr>
          <w:rFonts w:ascii="Times New Roman" w:hAnsi="Times New Roman" w:cs="Times New Roman"/>
          <w:b/>
          <w:sz w:val="28"/>
          <w:szCs w:val="28"/>
        </w:rPr>
        <w:t>Заявка на участие в семинаре</w:t>
      </w:r>
    </w:p>
    <w:p w14:paraId="32080F09" w14:textId="77777777" w:rsidR="00311EC8" w:rsidRPr="00AD43DF" w:rsidRDefault="00311EC8" w:rsidP="00311EC8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</w:pPr>
    </w:p>
    <w:tbl>
      <w:tblPr>
        <w:tblW w:w="10491" w:type="dxa"/>
        <w:tblInd w:w="-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3109"/>
        <w:gridCol w:w="3872"/>
      </w:tblGrid>
      <w:tr w:rsidR="00311EC8" w:rsidRPr="007B6725" w14:paraId="4D1864F9" w14:textId="77777777" w:rsidTr="002431FA">
        <w:tc>
          <w:tcPr>
            <w:tcW w:w="3510" w:type="dxa"/>
            <w:tcBorders>
              <w:bottom w:val="single" w:sz="4" w:space="0" w:color="000000"/>
            </w:tcBorders>
          </w:tcPr>
          <w:p w14:paraId="7A3599BE" w14:textId="77777777" w:rsidR="00311EC8" w:rsidRPr="007B6725" w:rsidRDefault="00311EC8" w:rsidP="002431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семинара:</w:t>
            </w:r>
          </w:p>
        </w:tc>
        <w:tc>
          <w:tcPr>
            <w:tcW w:w="6981" w:type="dxa"/>
            <w:gridSpan w:val="2"/>
            <w:tcBorders>
              <w:bottom w:val="single" w:sz="4" w:space="0" w:color="000000"/>
            </w:tcBorders>
          </w:tcPr>
          <w:p w14:paraId="7558072E" w14:textId="2C16ABE2" w:rsidR="00311EC8" w:rsidRPr="009D2F4E" w:rsidRDefault="009D2F4E" w:rsidP="009D2F4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2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«44-ФЗ «О контрактной системе в сфере закупок товаров, работ, услуг для обеспечения государственных и муниципальных нужд».Теория и практик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 применения. </w:t>
            </w:r>
            <w:r w:rsidRPr="009D2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Практика проведения электронных аукционов на ЭТП ZakazRf.ru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311EC8" w:rsidRPr="007B6725" w14:paraId="04204F12" w14:textId="77777777" w:rsidTr="002431FA">
        <w:tc>
          <w:tcPr>
            <w:tcW w:w="3510" w:type="dxa"/>
            <w:tcBorders>
              <w:bottom w:val="single" w:sz="4" w:space="0" w:color="000000"/>
            </w:tcBorders>
          </w:tcPr>
          <w:p w14:paraId="3BE688A3" w14:textId="77777777" w:rsidR="00311EC8" w:rsidRPr="007B6725" w:rsidRDefault="00311EC8" w:rsidP="002431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b/>
                <w:sz w:val="24"/>
                <w:szCs w:val="24"/>
              </w:rPr>
              <w:t>Дата и город проведения:</w:t>
            </w:r>
          </w:p>
        </w:tc>
        <w:tc>
          <w:tcPr>
            <w:tcW w:w="3109" w:type="dxa"/>
            <w:tcBorders>
              <w:bottom w:val="single" w:sz="4" w:space="0" w:color="000000"/>
            </w:tcBorders>
          </w:tcPr>
          <w:p w14:paraId="1614A970" w14:textId="565F2FC0" w:rsidR="00311EC8" w:rsidRPr="007B6725" w:rsidRDefault="00311EC8" w:rsidP="00890B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Дата: </w:t>
            </w:r>
            <w:r w:rsidR="009D2F4E">
              <w:rPr>
                <w:rFonts w:ascii="Times New Roman" w:hAnsi="Times New Roman" w:cs="Times New Roman"/>
                <w:b/>
                <w:sz w:val="24"/>
                <w:szCs w:val="24"/>
              </w:rPr>
              <w:t>4-5 июня 2015 г.</w:t>
            </w:r>
            <w:bookmarkStart w:id="0" w:name="_GoBack"/>
            <w:bookmarkEnd w:id="0"/>
          </w:p>
        </w:tc>
        <w:tc>
          <w:tcPr>
            <w:tcW w:w="3872" w:type="dxa"/>
            <w:tcBorders>
              <w:bottom w:val="single" w:sz="4" w:space="0" w:color="000000"/>
            </w:tcBorders>
          </w:tcPr>
          <w:p w14:paraId="31B4E775" w14:textId="1950D12C" w:rsidR="00311EC8" w:rsidRPr="007B6725" w:rsidRDefault="00311EC8" w:rsidP="002431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Город: </w:t>
            </w:r>
            <w:r w:rsidR="009D2F4E">
              <w:rPr>
                <w:rFonts w:ascii="Times New Roman" w:hAnsi="Times New Roman" w:cs="Times New Roman"/>
                <w:b/>
                <w:sz w:val="24"/>
                <w:szCs w:val="24"/>
              </w:rPr>
              <w:t>Казань</w:t>
            </w:r>
          </w:p>
        </w:tc>
      </w:tr>
      <w:tr w:rsidR="00311EC8" w:rsidRPr="007B6725" w14:paraId="4146C274" w14:textId="77777777" w:rsidTr="002431FA">
        <w:tc>
          <w:tcPr>
            <w:tcW w:w="10491" w:type="dxa"/>
            <w:gridSpan w:val="3"/>
            <w:tcBorders>
              <w:left w:val="nil"/>
              <w:right w:val="nil"/>
            </w:tcBorders>
          </w:tcPr>
          <w:p w14:paraId="668617AA" w14:textId="77777777" w:rsidR="00311EC8" w:rsidRPr="007B6725" w:rsidRDefault="00311EC8" w:rsidP="002431F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11EC8" w:rsidRPr="007B6725" w14:paraId="53103252" w14:textId="77777777" w:rsidTr="002431FA">
        <w:tc>
          <w:tcPr>
            <w:tcW w:w="3510" w:type="dxa"/>
          </w:tcPr>
          <w:p w14:paraId="529EB2FB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Дата оформления заявки:</w:t>
            </w:r>
          </w:p>
        </w:tc>
        <w:tc>
          <w:tcPr>
            <w:tcW w:w="6981" w:type="dxa"/>
            <w:gridSpan w:val="2"/>
          </w:tcPr>
          <w:p w14:paraId="2D453508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038E4E1F" w14:textId="77777777" w:rsidTr="002431FA">
        <w:tc>
          <w:tcPr>
            <w:tcW w:w="3510" w:type="dxa"/>
          </w:tcPr>
          <w:p w14:paraId="2F675965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Организация (наименование в соответствии с уставными документами):</w:t>
            </w:r>
          </w:p>
        </w:tc>
        <w:tc>
          <w:tcPr>
            <w:tcW w:w="6981" w:type="dxa"/>
            <w:gridSpan w:val="2"/>
          </w:tcPr>
          <w:p w14:paraId="2ADD36DC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407B478A" w14:textId="77777777" w:rsidTr="002431FA">
        <w:tc>
          <w:tcPr>
            <w:tcW w:w="3510" w:type="dxa"/>
          </w:tcPr>
          <w:p w14:paraId="0557B795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14:paraId="112A8B13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Юридический адрес:</w:t>
            </w:r>
          </w:p>
          <w:p w14:paraId="2826175E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2"/>
          </w:tcPr>
          <w:p w14:paraId="585B4538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C78AD7" w14:textId="77777777" w:rsidTr="002431FA">
        <w:tc>
          <w:tcPr>
            <w:tcW w:w="3510" w:type="dxa"/>
          </w:tcPr>
          <w:p w14:paraId="54745CF0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ИНН:</w:t>
            </w:r>
          </w:p>
        </w:tc>
        <w:tc>
          <w:tcPr>
            <w:tcW w:w="6981" w:type="dxa"/>
            <w:gridSpan w:val="2"/>
          </w:tcPr>
          <w:p w14:paraId="0F1E3AEF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55A6415" w14:textId="77777777" w:rsidTr="002431FA">
        <w:tc>
          <w:tcPr>
            <w:tcW w:w="3510" w:type="dxa"/>
          </w:tcPr>
          <w:p w14:paraId="23260D6F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КПП:</w:t>
            </w:r>
          </w:p>
        </w:tc>
        <w:tc>
          <w:tcPr>
            <w:tcW w:w="6981" w:type="dxa"/>
            <w:gridSpan w:val="2"/>
          </w:tcPr>
          <w:p w14:paraId="05DE1F10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59096E22" w14:textId="77777777" w:rsidTr="002431FA">
        <w:tc>
          <w:tcPr>
            <w:tcW w:w="3510" w:type="dxa"/>
          </w:tcPr>
          <w:p w14:paraId="67BE471A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Почтовый адрес (с почтовым индексом):</w:t>
            </w:r>
          </w:p>
        </w:tc>
        <w:tc>
          <w:tcPr>
            <w:tcW w:w="6981" w:type="dxa"/>
            <w:gridSpan w:val="2"/>
          </w:tcPr>
          <w:p w14:paraId="09BAA99C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823B89" w14:textId="77777777" w:rsidTr="002431FA">
        <w:tc>
          <w:tcPr>
            <w:tcW w:w="3510" w:type="dxa"/>
          </w:tcPr>
          <w:p w14:paraId="59D2EB7C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Телефонный код города:</w:t>
            </w:r>
          </w:p>
        </w:tc>
        <w:tc>
          <w:tcPr>
            <w:tcW w:w="6981" w:type="dxa"/>
            <w:gridSpan w:val="2"/>
          </w:tcPr>
          <w:p w14:paraId="0BA0EBC9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C026641" w14:textId="77777777" w:rsidTr="002431FA">
        <w:tc>
          <w:tcPr>
            <w:tcW w:w="3510" w:type="dxa"/>
          </w:tcPr>
          <w:p w14:paraId="1A32D57B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Телефон:</w:t>
            </w:r>
          </w:p>
        </w:tc>
        <w:tc>
          <w:tcPr>
            <w:tcW w:w="6981" w:type="dxa"/>
            <w:gridSpan w:val="2"/>
          </w:tcPr>
          <w:p w14:paraId="2B3499F0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98A259" w14:textId="77777777" w:rsidTr="002431FA">
        <w:trPr>
          <w:trHeight w:val="139"/>
        </w:trPr>
        <w:tc>
          <w:tcPr>
            <w:tcW w:w="3510" w:type="dxa"/>
          </w:tcPr>
          <w:p w14:paraId="23198BD4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E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6981" w:type="dxa"/>
            <w:gridSpan w:val="2"/>
          </w:tcPr>
          <w:p w14:paraId="2616110B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A6EF21D" w14:textId="77777777" w:rsidTr="002431FA">
        <w:tc>
          <w:tcPr>
            <w:tcW w:w="3510" w:type="dxa"/>
            <w:vMerge w:val="restart"/>
          </w:tcPr>
          <w:p w14:paraId="7598F184" w14:textId="77777777" w:rsidR="00311EC8" w:rsidRPr="007B6725" w:rsidRDefault="00311EC8" w:rsidP="002431FA">
            <w:pPr>
              <w:pStyle w:val="a9"/>
              <w:jc w:val="right"/>
            </w:pPr>
            <w:r w:rsidRPr="007B6725">
              <w:rPr>
                <w:color w:val="000000"/>
                <w:kern w:val="24"/>
              </w:rPr>
              <w:t>Руководитель (Ф.И.О.):</w:t>
            </w:r>
          </w:p>
          <w:p w14:paraId="07765635" w14:textId="77777777" w:rsidR="00311EC8" w:rsidRPr="007B6725" w:rsidRDefault="00311EC8" w:rsidP="002431FA">
            <w:pPr>
              <w:pStyle w:val="a9"/>
              <w:jc w:val="right"/>
              <w:rPr>
                <w:color w:val="000000"/>
                <w:kern w:val="24"/>
              </w:rPr>
            </w:pPr>
            <w:r w:rsidRPr="007B6725">
              <w:rPr>
                <w:color w:val="000000"/>
                <w:kern w:val="24"/>
              </w:rPr>
              <w:t>должность:</w:t>
            </w:r>
          </w:p>
          <w:p w14:paraId="61D5EF77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действующий на основании:</w:t>
            </w:r>
          </w:p>
        </w:tc>
        <w:tc>
          <w:tcPr>
            <w:tcW w:w="6981" w:type="dxa"/>
            <w:gridSpan w:val="2"/>
          </w:tcPr>
          <w:p w14:paraId="67509B9E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CE29E39" w14:textId="77777777" w:rsidTr="002431FA">
        <w:tc>
          <w:tcPr>
            <w:tcW w:w="3510" w:type="dxa"/>
            <w:vMerge/>
          </w:tcPr>
          <w:p w14:paraId="2D4B03B9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2"/>
          </w:tcPr>
          <w:p w14:paraId="31DAAB19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28FBDAA" w14:textId="77777777" w:rsidTr="002431FA">
        <w:trPr>
          <w:trHeight w:val="222"/>
        </w:trPr>
        <w:tc>
          <w:tcPr>
            <w:tcW w:w="3510" w:type="dxa"/>
            <w:vMerge/>
          </w:tcPr>
          <w:p w14:paraId="0CDCB6C5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2"/>
          </w:tcPr>
          <w:p w14:paraId="0A5C50AD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5463AB44" w14:textId="77777777" w:rsidTr="002431FA">
        <w:tc>
          <w:tcPr>
            <w:tcW w:w="3510" w:type="dxa"/>
            <w:vMerge w:val="restart"/>
          </w:tcPr>
          <w:p w14:paraId="2F6BDACE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Контактное лицо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Ф.И.О.):</w:t>
            </w:r>
          </w:p>
          <w:p w14:paraId="57B5E594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должность:</w:t>
            </w:r>
          </w:p>
          <w:p w14:paraId="78354950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телефон:</w:t>
            </w:r>
          </w:p>
        </w:tc>
        <w:tc>
          <w:tcPr>
            <w:tcW w:w="6981" w:type="dxa"/>
            <w:gridSpan w:val="2"/>
          </w:tcPr>
          <w:p w14:paraId="2F4A6724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4EDC8D7" w14:textId="77777777" w:rsidTr="002431FA">
        <w:trPr>
          <w:trHeight w:val="329"/>
        </w:trPr>
        <w:tc>
          <w:tcPr>
            <w:tcW w:w="3510" w:type="dxa"/>
            <w:vMerge/>
          </w:tcPr>
          <w:p w14:paraId="0EAE2BB8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2"/>
          </w:tcPr>
          <w:p w14:paraId="4ACFE76B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62A12FA" w14:textId="77777777" w:rsidTr="002431FA">
        <w:tc>
          <w:tcPr>
            <w:tcW w:w="3510" w:type="dxa"/>
            <w:vMerge/>
          </w:tcPr>
          <w:p w14:paraId="513EB932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2"/>
          </w:tcPr>
          <w:p w14:paraId="6E538BE0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3BF9EDF" w14:textId="77777777" w:rsidTr="002431FA">
        <w:tc>
          <w:tcPr>
            <w:tcW w:w="3510" w:type="dxa"/>
          </w:tcPr>
          <w:p w14:paraId="6726CB5F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Расчетный счет:</w:t>
            </w:r>
          </w:p>
        </w:tc>
        <w:tc>
          <w:tcPr>
            <w:tcW w:w="6981" w:type="dxa"/>
            <w:gridSpan w:val="2"/>
          </w:tcPr>
          <w:p w14:paraId="5654F173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B492E8C" w14:textId="77777777" w:rsidTr="002431FA">
        <w:trPr>
          <w:trHeight w:val="627"/>
        </w:trPr>
        <w:tc>
          <w:tcPr>
            <w:tcW w:w="3510" w:type="dxa"/>
          </w:tcPr>
          <w:p w14:paraId="393E9F8A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Название и адрес банка:</w:t>
            </w:r>
          </w:p>
        </w:tc>
        <w:tc>
          <w:tcPr>
            <w:tcW w:w="6981" w:type="dxa"/>
            <w:gridSpan w:val="2"/>
          </w:tcPr>
          <w:p w14:paraId="327B3266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7B2C1F5" w14:textId="77777777" w:rsidTr="002431FA">
        <w:tc>
          <w:tcPr>
            <w:tcW w:w="3510" w:type="dxa"/>
          </w:tcPr>
          <w:p w14:paraId="018B933F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счет:</w:t>
            </w:r>
          </w:p>
        </w:tc>
        <w:tc>
          <w:tcPr>
            <w:tcW w:w="6981" w:type="dxa"/>
            <w:gridSpan w:val="2"/>
          </w:tcPr>
          <w:p w14:paraId="629C77F4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3AFE554" w14:textId="77777777" w:rsidTr="002431FA">
        <w:tc>
          <w:tcPr>
            <w:tcW w:w="3510" w:type="dxa"/>
            <w:tcBorders>
              <w:bottom w:val="single" w:sz="4" w:space="0" w:color="000000"/>
            </w:tcBorders>
          </w:tcPr>
          <w:p w14:paraId="0FC78BAE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  <w:tc>
          <w:tcPr>
            <w:tcW w:w="6981" w:type="dxa"/>
            <w:gridSpan w:val="2"/>
            <w:tcBorders>
              <w:bottom w:val="single" w:sz="4" w:space="0" w:color="000000"/>
            </w:tcBorders>
          </w:tcPr>
          <w:p w14:paraId="7546441C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D1C288" w14:textId="77777777" w:rsidTr="002431FA">
        <w:tc>
          <w:tcPr>
            <w:tcW w:w="3510" w:type="dxa"/>
            <w:tcBorders>
              <w:bottom w:val="single" w:sz="4" w:space="0" w:color="000000"/>
            </w:tcBorders>
          </w:tcPr>
          <w:p w14:paraId="2DFD846F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Ф.И.О. участника семинара </w:t>
            </w:r>
          </w:p>
        </w:tc>
        <w:tc>
          <w:tcPr>
            <w:tcW w:w="6981" w:type="dxa"/>
            <w:gridSpan w:val="2"/>
            <w:tcBorders>
              <w:bottom w:val="single" w:sz="4" w:space="0" w:color="000000"/>
            </w:tcBorders>
          </w:tcPr>
          <w:p w14:paraId="71CE63A6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02FB4EB8" w14:textId="77777777" w:rsidTr="002431FA">
        <w:tc>
          <w:tcPr>
            <w:tcW w:w="3510" w:type="dxa"/>
            <w:tcBorders>
              <w:bottom w:val="single" w:sz="4" w:space="0" w:color="000000"/>
            </w:tcBorders>
          </w:tcPr>
          <w:p w14:paraId="2B208C30" w14:textId="77777777" w:rsidR="00311EC8" w:rsidRPr="00361D9A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  <w:p w14:paraId="1AAECA6F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(телефон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81" w:type="dxa"/>
            <w:gridSpan w:val="2"/>
            <w:tcBorders>
              <w:bottom w:val="single" w:sz="4" w:space="0" w:color="000000"/>
            </w:tcBorders>
          </w:tcPr>
          <w:p w14:paraId="3E98B241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0799EB" w14:textId="77777777" w:rsidR="00311EC8" w:rsidRPr="007B6725" w:rsidRDefault="00311EC8" w:rsidP="00311EC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4A8CB9B" w14:textId="77777777" w:rsidR="00311EC8" w:rsidRPr="007B6725" w:rsidRDefault="00311EC8" w:rsidP="00311EC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A97ADD5" w14:textId="77777777" w:rsidR="00311EC8" w:rsidRPr="00D860E8" w:rsidRDefault="00311EC8" w:rsidP="00311EC8"/>
    <w:p w14:paraId="07F4AAE2" w14:textId="77777777" w:rsidR="00A7276A" w:rsidRDefault="00A7276A"/>
    <w:sectPr w:rsidR="00A7276A" w:rsidSect="00FE47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5BA09" w14:textId="77777777" w:rsidR="00915B37" w:rsidRDefault="00915B37">
      <w:pPr>
        <w:spacing w:after="0" w:line="240" w:lineRule="auto"/>
      </w:pPr>
      <w:r>
        <w:separator/>
      </w:r>
    </w:p>
  </w:endnote>
  <w:endnote w:type="continuationSeparator" w:id="0">
    <w:p w14:paraId="1F2D9828" w14:textId="77777777" w:rsidR="00915B37" w:rsidRDefault="00915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21CF6" w14:textId="77777777" w:rsidR="0026182D" w:rsidRDefault="009D2F4E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CEC29" w14:textId="77777777" w:rsidR="00483622" w:rsidRDefault="002D5335">
    <w:pPr>
      <w:pStyle w:val="a5"/>
    </w:pP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BD19F2" wp14:editId="62992EDB">
              <wp:simplePos x="0" y="0"/>
              <wp:positionH relativeFrom="column">
                <wp:posOffset>7619</wp:posOffset>
              </wp:positionH>
              <wp:positionV relativeFrom="paragraph">
                <wp:posOffset>137160</wp:posOffset>
              </wp:positionV>
              <wp:extent cx="6505575" cy="0"/>
              <wp:effectExtent l="0" t="19050" r="9525" b="1905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" strokecolor="black [3040]" strokeweight="2.25pt"/>
          </w:pict>
        </mc:Fallback>
      </mc:AlternateContent>
    </w:r>
  </w:p>
  <w:p w14:paraId="258CBFE8" w14:textId="77777777" w:rsidR="00FD7E73" w:rsidRPr="00483622" w:rsidRDefault="002D5335" w:rsidP="00483622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14:paraId="23AAF283" w14:textId="77777777" w:rsidR="00483622" w:rsidRPr="00483622" w:rsidRDefault="009D2F4E" w:rsidP="00483622">
    <w:pPr>
      <w:pStyle w:val="a5"/>
      <w:jc w:val="center"/>
    </w:pPr>
    <w:hyperlink r:id="rId1" w:history="1">
      <w:r w:rsidR="002D5335" w:rsidRPr="00483622">
        <w:rPr>
          <w:rStyle w:val="a7"/>
          <w:rFonts w:ascii="Franklin Gothic Book" w:hAnsi="Franklin Gothic Book"/>
          <w:lang w:val="en-US"/>
        </w:rPr>
        <w:t>www</w:t>
      </w:r>
      <w:r w:rsidR="002D5335" w:rsidRPr="00483622">
        <w:rPr>
          <w:rStyle w:val="a7"/>
          <w:rFonts w:ascii="Franklin Gothic Book" w:hAnsi="Franklin Gothic Book"/>
        </w:rPr>
        <w:t>.</w:t>
      </w:r>
      <w:r w:rsidR="002D5335" w:rsidRPr="00483622">
        <w:rPr>
          <w:rStyle w:val="a7"/>
          <w:rFonts w:ascii="Franklin Gothic Book" w:hAnsi="Franklin Gothic Book"/>
          <w:lang w:val="en-US"/>
        </w:rPr>
        <w:t>formula</w:t>
      </w:r>
      <w:r w:rsidR="002D5335" w:rsidRPr="00483622">
        <w:rPr>
          <w:rStyle w:val="a7"/>
          <w:rFonts w:ascii="Franklin Gothic Book" w:hAnsi="Franklin Gothic Book"/>
        </w:rPr>
        <w:t>-</w:t>
      </w:r>
      <w:r w:rsidR="002D5335" w:rsidRPr="00483622">
        <w:rPr>
          <w:rStyle w:val="a7"/>
          <w:rFonts w:ascii="Franklin Gothic Book" w:hAnsi="Franklin Gothic Book"/>
          <w:lang w:val="en-US"/>
        </w:rPr>
        <w:t>zakupok</w:t>
      </w:r>
      <w:r w:rsidR="002D5335" w:rsidRPr="00483622">
        <w:rPr>
          <w:rStyle w:val="a7"/>
          <w:rFonts w:ascii="Franklin Gothic Book" w:hAnsi="Franklin Gothic Book"/>
        </w:rPr>
        <w:t>.</w:t>
      </w:r>
      <w:r w:rsidR="002D5335" w:rsidRPr="00483622">
        <w:rPr>
          <w:rStyle w:val="a7"/>
          <w:rFonts w:ascii="Franklin Gothic Book" w:hAnsi="Franklin Gothic Book"/>
          <w:lang w:val="en-US"/>
        </w:rPr>
        <w:t>com</w:t>
      </w:r>
    </w:hyperlink>
    <w:r w:rsidR="002D5335" w:rsidRPr="00483622">
      <w:rPr>
        <w:rFonts w:ascii="Franklin Gothic Book" w:hAnsi="Franklin Gothic Book"/>
      </w:rPr>
      <w:t xml:space="preserve">      /    +7(831)283-53-44    /     </w:t>
    </w:r>
    <w:r w:rsidR="002D5335" w:rsidRPr="00483622">
      <w:rPr>
        <w:rFonts w:ascii="Franklin Gothic Book" w:hAnsi="Franklin Gothic Book"/>
        <w:lang w:val="en-US"/>
      </w:rPr>
      <w:t>formulazakupok</w:t>
    </w:r>
    <w:r w:rsidR="002D5335" w:rsidRPr="00483622">
      <w:rPr>
        <w:rFonts w:ascii="Franklin Gothic Book" w:hAnsi="Franklin Gothic Book"/>
      </w:rPr>
      <w:t>@</w:t>
    </w:r>
    <w:r w:rsidR="002D5335" w:rsidRPr="00483622">
      <w:rPr>
        <w:rFonts w:ascii="Franklin Gothic Book" w:hAnsi="Franklin Gothic Book"/>
        <w:lang w:val="en-US"/>
      </w:rPr>
      <w:t>mail</w:t>
    </w:r>
    <w:r w:rsidR="002D5335" w:rsidRPr="00483622">
      <w:rPr>
        <w:rFonts w:ascii="Franklin Gothic Book" w:hAnsi="Franklin Gothic Book"/>
      </w:rPr>
      <w:t>.</w:t>
    </w:r>
    <w:r w:rsidR="002D5335" w:rsidRPr="00483622">
      <w:rPr>
        <w:rFonts w:ascii="Franklin Gothic Book" w:hAnsi="Franklin Gothic Book"/>
        <w:lang w:val="en-US"/>
      </w:rPr>
      <w:t>ru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564CC" w14:textId="77777777" w:rsidR="0026182D" w:rsidRDefault="009D2F4E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C6629" w14:textId="77777777" w:rsidR="00915B37" w:rsidRDefault="00915B37">
      <w:pPr>
        <w:spacing w:after="0" w:line="240" w:lineRule="auto"/>
      </w:pPr>
      <w:r>
        <w:separator/>
      </w:r>
    </w:p>
  </w:footnote>
  <w:footnote w:type="continuationSeparator" w:id="0">
    <w:p w14:paraId="4F1904F6" w14:textId="77777777" w:rsidR="00915B37" w:rsidRDefault="00915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FA625" w14:textId="77777777" w:rsidR="0026182D" w:rsidRDefault="009D2F4E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6F6CD" w14:textId="77777777" w:rsidR="00BD74D2" w:rsidRDefault="002D5335" w:rsidP="00FE47A6">
    <w:pPr>
      <w:pStyle w:val="a3"/>
      <w:rPr>
        <w:lang w:val="en-US"/>
      </w:rPr>
    </w:pP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ADA076" wp14:editId="52F1BC90">
              <wp:simplePos x="0" y="0"/>
              <wp:positionH relativeFrom="column">
                <wp:posOffset>6579870</wp:posOffset>
              </wp:positionH>
              <wp:positionV relativeFrom="paragraph">
                <wp:posOffset>-28575</wp:posOffset>
              </wp:positionV>
              <wp:extent cx="0" cy="546100"/>
              <wp:effectExtent l="95250" t="0" r="114300" b="2540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ln w="2159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" strokecolor="black [3040]" strokeweight="17pt"/>
          </w:pict>
        </mc:Fallback>
      </mc:AlternateContent>
    </w: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DBB728" wp14:editId="6E0E4103">
              <wp:simplePos x="0" y="0"/>
              <wp:positionH relativeFrom="column">
                <wp:posOffset>4585335</wp:posOffset>
              </wp:positionH>
              <wp:positionV relativeFrom="paragraph">
                <wp:posOffset>-47361</wp:posOffset>
              </wp:positionV>
              <wp:extent cx="1854200" cy="763905"/>
              <wp:effectExtent l="0" t="0" r="12700" b="17145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A76E83" w14:textId="77777777" w:rsidR="00FE47A6" w:rsidRPr="00FD7E73" w:rsidRDefault="002D5335" w:rsidP="00FE47A6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www.formula-zakupok.com</w:t>
                          </w:r>
                        </w:p>
                        <w:p w14:paraId="17476119" w14:textId="77777777" w:rsidR="00FE47A6" w:rsidRPr="00FD7E73" w:rsidRDefault="002D5335" w:rsidP="00FE47A6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+7 (831) 283-53-44</w:t>
                          </w:r>
                        </w:p>
                        <w:p w14:paraId="2864B6D4" w14:textId="77777777" w:rsidR="00FE47A6" w:rsidRPr="00FD7E73" w:rsidRDefault="002D5335" w:rsidP="00FE47A6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formulazakupok@mail.ru</w:t>
                          </w:r>
                        </w:p>
                        <w:p w14:paraId="3AC6A614" w14:textId="77777777" w:rsidR="00FE47A6" w:rsidRDefault="009D2F4E" w:rsidP="00FE47A6">
                          <w:pPr>
                            <w:spacing w:line="240" w:lineRule="auto"/>
                          </w:pPr>
                        </w:p>
                        <w:p w14:paraId="71DE168B" w14:textId="77777777" w:rsidR="00FE47A6" w:rsidRPr="00B34B15" w:rsidRDefault="009D2F4E" w:rsidP="00FE47A6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Надпись 2" o:spid="_x0000_s1026" type="#_x0000_t202" style="position:absolute;margin-left:361.05pt;margin-top:-3.7pt;width:146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" strokecolor="white [3212]">
              <v:textbox>
                <w:txbxContent>
                  <w:p w14:paraId="29A76E83" w14:textId="77777777" w:rsidR="00FE47A6" w:rsidRPr="00FD7E73" w:rsidRDefault="002D5335" w:rsidP="00FE47A6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www.formula-zakupok.com</w:t>
                    </w:r>
                  </w:p>
                  <w:p w14:paraId="17476119" w14:textId="77777777" w:rsidR="00FE47A6" w:rsidRPr="00FD7E73" w:rsidRDefault="002D5335" w:rsidP="00FE47A6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+7 (831) 283-53-44</w:t>
                    </w:r>
                  </w:p>
                  <w:p w14:paraId="2864B6D4" w14:textId="77777777" w:rsidR="00FE47A6" w:rsidRPr="00FD7E73" w:rsidRDefault="002D5335" w:rsidP="00FE47A6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formulazakupok@mail.ru</w:t>
                    </w:r>
                  </w:p>
                  <w:p w14:paraId="3AC6A614" w14:textId="77777777" w:rsidR="00FE47A6" w:rsidRDefault="009D2F4E" w:rsidP="00FE47A6">
                    <w:pPr>
                      <w:spacing w:line="240" w:lineRule="auto"/>
                    </w:pPr>
                  </w:p>
                  <w:p w14:paraId="71DE168B" w14:textId="77777777" w:rsidR="00FE47A6" w:rsidRPr="00B34B15" w:rsidRDefault="009D2F4E" w:rsidP="00FE47A6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E0F4DF" wp14:editId="581ECE53">
              <wp:simplePos x="0" y="0"/>
              <wp:positionH relativeFrom="column">
                <wp:posOffset>4518396</wp:posOffset>
              </wp:positionH>
              <wp:positionV relativeFrom="paragraph">
                <wp:posOffset>0</wp:posOffset>
              </wp:positionV>
              <wp:extent cx="0" cy="517525"/>
              <wp:effectExtent l="0" t="0" r="19050" b="15875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7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" strokecolor="black [3040]" strokeweight="1.5pt"/>
          </w:pict>
        </mc:Fallback>
      </mc:AlternateContent>
    </w:r>
    <w:r>
      <w:rPr>
        <w:lang w:val="en-US"/>
      </w:rPr>
      <w:ptab w:relativeTo="margin" w:alignment="center" w:leader="none"/>
    </w: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DE32A6" wp14:editId="5749E4BE">
              <wp:simplePos x="0" y="0"/>
              <wp:positionH relativeFrom="column">
                <wp:posOffset>2594346</wp:posOffset>
              </wp:positionH>
              <wp:positionV relativeFrom="paragraph">
                <wp:posOffset>-48260</wp:posOffset>
              </wp:positionV>
              <wp:extent cx="1845945" cy="763905"/>
              <wp:effectExtent l="0" t="0" r="20955" b="17145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7BC650" w14:textId="77777777" w:rsidR="00FE47A6" w:rsidRPr="00FD7E73" w:rsidRDefault="002D5335" w:rsidP="00FE47A6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Центр</w:t>
                          </w:r>
                        </w:p>
                        <w:p w14:paraId="4473BA43" w14:textId="77777777" w:rsidR="00B34B15" w:rsidRPr="00FD7E73" w:rsidRDefault="002D5335" w:rsidP="00FE47A6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обучения и поддержки заказчиков и поставщиков</w:t>
                          </w:r>
                        </w:p>
                        <w:p w14:paraId="26BD75F5" w14:textId="77777777" w:rsidR="00B34B15" w:rsidRDefault="009D2F4E" w:rsidP="00B34B15">
                          <w:pPr>
                            <w:spacing w:line="240" w:lineRule="auto"/>
                          </w:pPr>
                        </w:p>
                        <w:p w14:paraId="4D62F4C5" w14:textId="77777777" w:rsidR="00B34B15" w:rsidRPr="00B34B15" w:rsidRDefault="009D2F4E" w:rsidP="00B34B15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204.3pt;margin-top:-3.75pt;width:145.35pt;height:6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" strokecolor="white [3212]">
              <v:textbox>
                <w:txbxContent>
                  <w:p w14:paraId="417BC650" w14:textId="77777777" w:rsidR="00FE47A6" w:rsidRPr="00FD7E73" w:rsidRDefault="002D5335" w:rsidP="00FE47A6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Центр</w:t>
                    </w:r>
                  </w:p>
                  <w:p w14:paraId="4473BA43" w14:textId="77777777" w:rsidR="00B34B15" w:rsidRPr="00FD7E73" w:rsidRDefault="002D5335" w:rsidP="00FE47A6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обучения и поддержки заказчиков и поставщиков</w:t>
                    </w:r>
                  </w:p>
                  <w:p w14:paraId="26BD75F5" w14:textId="77777777" w:rsidR="00B34B15" w:rsidRDefault="009D2F4E" w:rsidP="00B34B15">
                    <w:pPr>
                      <w:spacing w:line="240" w:lineRule="auto"/>
                    </w:pPr>
                  </w:p>
                  <w:p w14:paraId="4D62F4C5" w14:textId="77777777" w:rsidR="00B34B15" w:rsidRPr="00B34B15" w:rsidRDefault="009D2F4E" w:rsidP="00B34B15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ru-RU"/>
      </w:rPr>
      <w:drawing>
        <wp:anchor distT="0" distB="0" distL="114300" distR="114300" simplePos="0" relativeHeight="251659264" behindDoc="0" locked="0" layoutInCell="1" allowOverlap="0" wp14:anchorId="48D93014" wp14:editId="4F164E0D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D6F03D" w14:textId="77777777" w:rsidR="00BD74D2" w:rsidRDefault="009D2F4E">
    <w:pPr>
      <w:pStyle w:val="a3"/>
      <w:rPr>
        <w:lang w:val="en-US"/>
      </w:rPr>
    </w:pPr>
  </w:p>
  <w:p w14:paraId="1FCB1EDE" w14:textId="77777777" w:rsidR="00BD74D2" w:rsidRPr="00BD74D2" w:rsidRDefault="009D2F4E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AA88A" w14:textId="77777777" w:rsidR="0026182D" w:rsidRDefault="009D2F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C8"/>
    <w:rsid w:val="000F0D07"/>
    <w:rsid w:val="002D5335"/>
    <w:rsid w:val="00311EC8"/>
    <w:rsid w:val="006A284A"/>
    <w:rsid w:val="00890B6B"/>
    <w:rsid w:val="00915B37"/>
    <w:rsid w:val="009D2F4E"/>
    <w:rsid w:val="00A7276A"/>
    <w:rsid w:val="00FD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9D5C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C8"/>
  </w:style>
  <w:style w:type="paragraph" w:styleId="2">
    <w:name w:val="heading 2"/>
    <w:basedOn w:val="a"/>
    <w:next w:val="a"/>
    <w:link w:val="20"/>
    <w:uiPriority w:val="9"/>
    <w:unhideWhenUsed/>
    <w:qFormat/>
    <w:rsid w:val="006A2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EC8"/>
  </w:style>
  <w:style w:type="paragraph" w:styleId="a5">
    <w:name w:val="footer"/>
    <w:basedOn w:val="a"/>
    <w:link w:val="a6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EC8"/>
  </w:style>
  <w:style w:type="character" w:styleId="a7">
    <w:name w:val="Hyperlink"/>
    <w:basedOn w:val="a0"/>
    <w:uiPriority w:val="99"/>
    <w:unhideWhenUsed/>
    <w:rsid w:val="00311EC8"/>
    <w:rPr>
      <w:color w:val="0000FF" w:themeColor="hyperlink"/>
      <w:u w:val="single"/>
    </w:rPr>
  </w:style>
  <w:style w:type="paragraph" w:styleId="a8">
    <w:name w:val="No Spacing"/>
    <w:uiPriority w:val="1"/>
    <w:qFormat/>
    <w:rsid w:val="00311EC8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311E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2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C8"/>
  </w:style>
  <w:style w:type="paragraph" w:styleId="2">
    <w:name w:val="heading 2"/>
    <w:basedOn w:val="a"/>
    <w:next w:val="a"/>
    <w:link w:val="20"/>
    <w:uiPriority w:val="9"/>
    <w:unhideWhenUsed/>
    <w:qFormat/>
    <w:rsid w:val="006A2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EC8"/>
  </w:style>
  <w:style w:type="paragraph" w:styleId="a5">
    <w:name w:val="footer"/>
    <w:basedOn w:val="a"/>
    <w:link w:val="a6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EC8"/>
  </w:style>
  <w:style w:type="character" w:styleId="a7">
    <w:name w:val="Hyperlink"/>
    <w:basedOn w:val="a0"/>
    <w:uiPriority w:val="99"/>
    <w:unhideWhenUsed/>
    <w:rsid w:val="00311EC8"/>
    <w:rPr>
      <w:color w:val="0000FF" w:themeColor="hyperlink"/>
      <w:u w:val="single"/>
    </w:rPr>
  </w:style>
  <w:style w:type="paragraph" w:styleId="a8">
    <w:name w:val="No Spacing"/>
    <w:uiPriority w:val="1"/>
    <w:qFormat/>
    <w:rsid w:val="00311EC8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311E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2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ula-zakupo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694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Artem</cp:lastModifiedBy>
  <cp:revision>7</cp:revision>
  <dcterms:created xsi:type="dcterms:W3CDTF">2014-10-15T07:19:00Z</dcterms:created>
  <dcterms:modified xsi:type="dcterms:W3CDTF">2015-04-28T17:06:00Z</dcterms:modified>
</cp:coreProperties>
</file>